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381" w:rsidRPr="00EF3D57" w:rsidRDefault="00EF3D57" w:rsidP="00EF3D57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                                 </w:t>
      </w:r>
      <w:r w:rsidR="00B15381" w:rsidRPr="00EF3D57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Образовательный маршрут</w:t>
      </w:r>
    </w:p>
    <w:p w:rsidR="00EF3D57" w:rsidRPr="00EF3D57" w:rsidRDefault="00B15381" w:rsidP="00EF3D5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F3D57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для совместной деятельности ро</w:t>
      </w:r>
      <w:r w:rsidR="003F395C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дителей с детьми</w:t>
      </w:r>
    </w:p>
    <w:p w:rsidR="00B15381" w:rsidRPr="00EF3D57" w:rsidRDefault="00B15381" w:rsidP="00EF3D57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B15381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 «Хлеб — всему голова»</w:t>
      </w:r>
    </w:p>
    <w:p w:rsidR="00B15381" w:rsidRPr="00B15381" w:rsidRDefault="00EF3D57" w:rsidP="00B1538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</w:t>
      </w:r>
      <w:r w:rsidR="00B15381" w:rsidRPr="00B1538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Автор:</w:t>
      </w:r>
      <w:r w:rsidR="00463C0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63C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Елисеева Е.С. МБДОУ №392</w:t>
      </w:r>
      <w:r w:rsidR="00B15381"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воспитатель</w:t>
      </w:r>
    </w:p>
    <w:p w:rsidR="00B15381" w:rsidRPr="00B15381" w:rsidRDefault="00B15381" w:rsidP="00B1538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Образовательная область </w:t>
      </w:r>
    </w:p>
    <w:p w:rsidR="00B15381" w:rsidRPr="00B15381" w:rsidRDefault="00EF3D57" w:rsidP="00EF3D57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15381"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познавательное развитие;</w:t>
      </w:r>
    </w:p>
    <w:p w:rsidR="00B15381" w:rsidRPr="00B15381" w:rsidRDefault="00EF3D57" w:rsidP="00EF3D57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15381"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речевое развитие;</w:t>
      </w:r>
    </w:p>
    <w:p w:rsidR="00B15381" w:rsidRPr="00EF3D57" w:rsidRDefault="0007541F" w:rsidP="00B15381">
      <w:pPr>
        <w:spacing w:before="180" w:after="18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</w:t>
      </w:r>
      <w:r w:rsidR="00EF3D57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5381" w:rsidRPr="00EF3D5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Уважаемые родители!</w:t>
      </w:r>
    </w:p>
    <w:p w:rsidR="00B15381" w:rsidRPr="00B15381" w:rsidRDefault="00B15381" w:rsidP="00567019">
      <w:pPr>
        <w:spacing w:before="180" w:after="18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Предлагаю вашему вниманию познавательный маршрут по теме “Хлеб - всему голова”. Путешествуя по этому маршруту, Вы познакомитесь с трудом хлеборобов и с тем</w:t>
      </w:r>
      <w:r w:rsidR="003F39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 хлеб пришел на стол. Возможно, если мы расскажем ребенку насколько трудна работа хлебороба и как долог путь хлеба от зернышка до булочки - он бережнее будет </w:t>
      </w:r>
      <w:proofErr w:type="gramStart"/>
      <w:r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относится</w:t>
      </w:r>
      <w:proofErr w:type="gramEnd"/>
      <w:r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хлебу.</w:t>
      </w:r>
    </w:p>
    <w:p w:rsidR="00B15381" w:rsidRPr="0007541F" w:rsidRDefault="00463C01" w:rsidP="00B15381">
      <w:pPr>
        <w:spacing w:before="180" w:after="18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Понедельник:</w:t>
      </w:r>
      <w:r w:rsidR="00B15381" w:rsidRPr="00B1538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“Разговор о хлебе”.</w:t>
      </w:r>
    </w:p>
    <w:p w:rsidR="00B15381" w:rsidRPr="00B15381" w:rsidRDefault="00B15381" w:rsidP="00567019">
      <w:pPr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Предлагаю начать знакомство с хлебом с загадки. Спрячьте кусочек хлеба под салфетку или в мешочек и предложите малышу отгадать, что за сюрприз Вы спрятали, и о чем Вы хотите с ним поговорить. Прочитайте ему загадку</w:t>
      </w:r>
    </w:p>
    <w:p w:rsidR="00B15381" w:rsidRPr="00B15381" w:rsidRDefault="00B15381" w:rsidP="00B153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«Рос </w:t>
      </w:r>
      <w:proofErr w:type="gramStart"/>
      <w:r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сперва</w:t>
      </w:r>
      <w:proofErr w:type="gramEnd"/>
      <w:r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воле в поле, летом цвел и колосился,</w:t>
      </w:r>
    </w:p>
    <w:p w:rsidR="00B15381" w:rsidRPr="00B15381" w:rsidRDefault="00B15381" w:rsidP="00B153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когда обмолотили,</w:t>
      </w:r>
    </w:p>
    <w:p w:rsidR="00B15381" w:rsidRPr="00B15381" w:rsidRDefault="00B15381" w:rsidP="00B153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 в зерно вдруг превратился.</w:t>
      </w:r>
    </w:p>
    <w:p w:rsidR="00B15381" w:rsidRPr="00B15381" w:rsidRDefault="00B15381" w:rsidP="00B153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 зерна — в муку и тесто.</w:t>
      </w:r>
    </w:p>
    <w:p w:rsidR="00B15381" w:rsidRPr="00B15381" w:rsidRDefault="00B15381" w:rsidP="00B153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магазине занял место.</w:t>
      </w:r>
    </w:p>
    <w:p w:rsidR="00B15381" w:rsidRPr="00B15381" w:rsidRDefault="00B15381" w:rsidP="00B153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Вырос он под синим небом,</w:t>
      </w:r>
    </w:p>
    <w:p w:rsidR="00B15381" w:rsidRPr="00B15381" w:rsidRDefault="00B15381" w:rsidP="00B153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пришел на стол к нам — чем? (хлебом)»</w:t>
      </w:r>
    </w:p>
    <w:p w:rsidR="009468B0" w:rsidRPr="0007541F" w:rsidRDefault="00B15381" w:rsidP="00D37BE5">
      <w:pPr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Спросите ребенка, как он догадался, что это хлеб? После его ответа скажите удивленно, как будто советуясь с малышом: «А может быть, это совсем и не хлеб, а овощи? Ведь они тоже на земле растут, а потом мы их в магазине покупаем? И они к нам на стол приходят». </w:t>
      </w:r>
      <w:proofErr w:type="gramStart"/>
      <w:r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ребенок  согласится, что это овощи (ведь Вы для него – авторитет:)), то еще раз прочитайте загадку вместе с малышом, разберите ее – о каких признаках говорится в загадке?</w:t>
      </w:r>
      <w:proofErr w:type="gramEnd"/>
      <w:r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Обмолотили, зерно, мука, тесто. Разве овощи обмолачивают и делают из них муку и тесто? Нет. Значит, это что? Хлеб!</w:t>
      </w:r>
      <w:r w:rsidR="00463C01" w:rsidRPr="00463C01">
        <w:rPr>
          <w:rFonts w:asciiTheme="minorHAnsi" w:eastAsiaTheme="minorHAnsi" w:hAnsiTheme="minorHAnsi" w:cstheme="minorBidi"/>
        </w:rPr>
        <w:t xml:space="preserve"> </w:t>
      </w:r>
      <w:r w:rsidR="009468B0" w:rsidRPr="009468B0">
        <w:rPr>
          <w:rFonts w:ascii="Times New Roman" w:eastAsiaTheme="minorHAnsi" w:hAnsi="Times New Roman"/>
          <w:sz w:val="28"/>
          <w:szCs w:val="28"/>
        </w:rPr>
        <w:t>Просмотрите познавательный ролик о хлебе.</w:t>
      </w:r>
      <w:r w:rsidR="0007541F">
        <w:rPr>
          <w:rFonts w:asciiTheme="minorHAnsi" w:eastAsiaTheme="minorHAnsi" w:hAnsiTheme="minorHAnsi" w:cstheme="minorBidi"/>
        </w:rPr>
        <w:t xml:space="preserve"> </w:t>
      </w:r>
      <w:hyperlink r:id="rId6" w:history="1">
        <w:r w:rsidR="00463C01" w:rsidRPr="00463C01">
          <w:rPr>
            <w:rStyle w:val="a5"/>
            <w:rFonts w:ascii="Times New Roman" w:eastAsia="Times New Roman" w:hAnsi="Times New Roman"/>
            <w:b/>
            <w:bCs/>
            <w:sz w:val="28"/>
            <w:szCs w:val="28"/>
            <w:lang w:eastAsia="ru-RU"/>
          </w:rPr>
          <w:t>https://youtu.be/BUh0q8z5Pbs</w:t>
        </w:r>
      </w:hyperlink>
      <w:r w:rsidR="009468B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07541F">
        <w:rPr>
          <w:rFonts w:ascii="Times New Roman" w:eastAsia="Times New Roman" w:hAnsi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61C9A2EF" wp14:editId="0F7C90F4">
            <wp:extent cx="1019175" cy="1019175"/>
            <wp:effectExtent l="0" t="0" r="0" b="0"/>
            <wp:docPr id="1" name="Рисунок 1" descr="C:\Users\user\Desktop\5436ca7ca8b9482b81f330b585d4cc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5436ca7ca8b9482b81f330b585d4cc6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630" cy="101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8B0" w:rsidRDefault="009468B0" w:rsidP="00B1538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F3D57" w:rsidRDefault="00D37BE5" w:rsidP="00B1538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37BE5" w:rsidRDefault="00D37BE5" w:rsidP="00B1538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Вторник:</w:t>
      </w:r>
    </w:p>
    <w:p w:rsidR="009468B0" w:rsidRPr="00567019" w:rsidRDefault="009468B0" w:rsidP="00B15381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56701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Загадайте ребенку загадки о хлебе.</w:t>
      </w:r>
    </w:p>
    <w:p w:rsidR="009468B0" w:rsidRPr="00567019" w:rsidRDefault="009468B0" w:rsidP="009468B0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56701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1. Был крупинкой золотой, стал зеленою стрелой.</w:t>
      </w:r>
    </w:p>
    <w:p w:rsidR="009468B0" w:rsidRPr="00567019" w:rsidRDefault="009468B0" w:rsidP="009468B0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56701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Солнце летнее светило, и стрелу позолотило. Что за стрела? (колос).</w:t>
      </w:r>
    </w:p>
    <w:p w:rsidR="009468B0" w:rsidRPr="00567019" w:rsidRDefault="009468B0" w:rsidP="009468B0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56701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2. Какое море за селом волнует ветерок?</w:t>
      </w:r>
    </w:p>
    <w:p w:rsidR="009468B0" w:rsidRPr="00567019" w:rsidRDefault="009468B0" w:rsidP="009468B0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56701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нем волны можно собирать, укладывать в мешок (поле).</w:t>
      </w:r>
    </w:p>
    <w:p w:rsidR="009468B0" w:rsidRPr="00567019" w:rsidRDefault="009468B0" w:rsidP="009468B0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56701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3. Сто братьев в одну избушку сомкнулись ночевать (зерна в колосе).</w:t>
      </w:r>
    </w:p>
    <w:p w:rsidR="009468B0" w:rsidRPr="00567019" w:rsidRDefault="009468B0" w:rsidP="009468B0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56701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4. </w:t>
      </w:r>
      <w:proofErr w:type="gramStart"/>
      <w:r w:rsidRPr="0056701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Загадаю загадку: заброшу за грядку, в год пущу, в другой выпущу (озимь).</w:t>
      </w:r>
      <w:proofErr w:type="gramEnd"/>
    </w:p>
    <w:p w:rsidR="009468B0" w:rsidRPr="00567019" w:rsidRDefault="009468B0" w:rsidP="009468B0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56701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5. В землю крошки, из земли - лепешки (пшеница).</w:t>
      </w:r>
    </w:p>
    <w:p w:rsidR="009468B0" w:rsidRPr="00567019" w:rsidRDefault="009468B0" w:rsidP="009468B0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56701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6. Мнут и катают, в печи закаляют,</w:t>
      </w:r>
    </w:p>
    <w:p w:rsidR="009468B0" w:rsidRPr="00567019" w:rsidRDefault="009468B0" w:rsidP="009468B0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56701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 потом за столом нарезают ножом (хлеб).</w:t>
      </w:r>
    </w:p>
    <w:p w:rsidR="009468B0" w:rsidRDefault="009468B0" w:rsidP="00B1538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15381" w:rsidRPr="00B15381" w:rsidRDefault="00B15381" w:rsidP="00B1538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38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 Как растет пшеница и рожь? </w:t>
      </w:r>
    </w:p>
    <w:p w:rsidR="00B15381" w:rsidRPr="00B15381" w:rsidRDefault="00B15381" w:rsidP="00B15381">
      <w:pPr>
        <w:spacing w:before="120" w:after="12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Хлеб получается из зернышек.  Из чего делают белый хлеб? (из пшеницы). А из чего получается черный хлеб? (</w:t>
      </w:r>
      <w:proofErr w:type="gramStart"/>
      <w:r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</w:t>
      </w:r>
      <w:proofErr w:type="gramEnd"/>
      <w:r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ржи). Почему пшеницу и рожь называют «зерновыми» растениями? (Они дают зерно).</w:t>
      </w:r>
    </w:p>
    <w:p w:rsidR="009468B0" w:rsidRDefault="003F395C" w:rsidP="00B15381">
      <w:pPr>
        <w:spacing w:before="120" w:after="12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hyperlink r:id="rId8" w:history="1">
        <w:r w:rsidR="009468B0" w:rsidRPr="00A72B6C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https://yandex.ru/video/preview/11379125694265279877</w:t>
        </w:r>
      </w:hyperlink>
      <w:r w:rsidR="009468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7541F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19200" cy="1219200"/>
            <wp:effectExtent l="0" t="0" r="0" b="0"/>
            <wp:docPr id="2" name="Рисунок 2" descr="C:\Users\user\Desktop\872e28f57d2390498e801120a3fba5f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872e28f57d2390498e801120a3fba5f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49" cy="1218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381" w:rsidRPr="00B15381" w:rsidRDefault="00B15381" w:rsidP="00B15381">
      <w:pPr>
        <w:spacing w:before="120"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 этого короткого занимательного познавательного видеоролика  Ваш ребенок узнает:</w:t>
      </w:r>
    </w:p>
    <w:p w:rsidR="00B15381" w:rsidRPr="00B15381" w:rsidRDefault="00B15381" w:rsidP="00B15381">
      <w:pPr>
        <w:spacing w:before="120"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где растет пшеница?</w:t>
      </w:r>
    </w:p>
    <w:p w:rsidR="00B15381" w:rsidRPr="00B15381" w:rsidRDefault="00B15381" w:rsidP="00B15381">
      <w:pPr>
        <w:spacing w:before="120"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сколько зерен пшеницы надо вырастить, чтобы испечь один батон хлеба,</w:t>
      </w:r>
    </w:p>
    <w:p w:rsidR="00B15381" w:rsidRPr="00B15381" w:rsidRDefault="00B15381" w:rsidP="00B15381">
      <w:pPr>
        <w:spacing w:before="120"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как называются люди, которые выращивают хлеб,</w:t>
      </w:r>
    </w:p>
    <w:p w:rsidR="00B15381" w:rsidRPr="00B15381" w:rsidRDefault="00B15381" w:rsidP="00B15381">
      <w:pPr>
        <w:spacing w:before="120"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как люди убирают урожай хлеба,</w:t>
      </w:r>
    </w:p>
    <w:p w:rsidR="00B15381" w:rsidRPr="00B15381" w:rsidRDefault="00B15381" w:rsidP="00B15381">
      <w:pPr>
        <w:spacing w:before="120"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После просмотра видео обязательно побеседуйте с малышом о фильме, спросите:</w:t>
      </w:r>
    </w:p>
    <w:p w:rsidR="00B15381" w:rsidRPr="00B15381" w:rsidRDefault="00B15381" w:rsidP="00EF3D57">
      <w:pPr>
        <w:spacing w:after="0" w:line="240" w:lineRule="auto"/>
        <w:ind w:left="720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его больше всего заинтересовало в фильме,</w:t>
      </w:r>
    </w:p>
    <w:p w:rsidR="00B15381" w:rsidRPr="00B15381" w:rsidRDefault="00B15381" w:rsidP="00EF3D57">
      <w:pPr>
        <w:spacing w:after="0" w:line="240" w:lineRule="auto"/>
        <w:ind w:left="720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чем он хочет поделиться с папой, друзьями,</w:t>
      </w:r>
    </w:p>
    <w:p w:rsidR="00B15381" w:rsidRPr="00B15381" w:rsidRDefault="00B15381" w:rsidP="00EF3D57">
      <w:pPr>
        <w:spacing w:after="0" w:line="240" w:lineRule="auto"/>
        <w:ind w:left="720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его удивило в этом фильме,</w:t>
      </w:r>
    </w:p>
    <w:p w:rsidR="00B15381" w:rsidRPr="00B15381" w:rsidRDefault="00B15381" w:rsidP="00EF3D57">
      <w:pPr>
        <w:spacing w:after="0" w:line="240" w:lineRule="auto"/>
        <w:ind w:left="720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новое он узнал.</w:t>
      </w:r>
    </w:p>
    <w:p w:rsidR="00B15381" w:rsidRPr="00B15381" w:rsidRDefault="00B15381" w:rsidP="00EF3D57">
      <w:pPr>
        <w:spacing w:after="0" w:line="240" w:lineRule="auto"/>
        <w:ind w:left="720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Задайте уточняющие вопросы по содержанию видеофильма. </w:t>
      </w:r>
    </w:p>
    <w:p w:rsidR="009468B0" w:rsidRDefault="009468B0" w:rsidP="00B1538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468B0" w:rsidRDefault="009468B0" w:rsidP="00B1538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67019" w:rsidRDefault="00567019" w:rsidP="00B1538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67019" w:rsidRDefault="00567019" w:rsidP="00B1538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E1D4D" w:rsidRDefault="00AE1D4D" w:rsidP="00B1538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E1D4D" w:rsidRPr="00AE1D4D" w:rsidRDefault="00D37BE5" w:rsidP="00AE1D4D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Среда:</w:t>
      </w:r>
      <w:r w:rsidR="00AE1D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B15381" w:rsidRPr="00B1538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Какие  машины помогают людям выращивать хлеб?</w:t>
      </w:r>
      <w:r w:rsidR="00AE1D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B15381"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давние времена, когда не было машин, люди запрягали лошадь в деревянную соху и </w:t>
      </w:r>
      <w:r w:rsidR="00B15381"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несколько раз вспахивали поле. Земля после этого становилась мягкой, рыхлой. Можно сеять. К этому событию готовились. Мылись в бане, надевали чистую рубаху и с лукошком на груди выходили в поле.</w:t>
      </w:r>
    </w:p>
    <w:p w:rsidR="00B15381" w:rsidRPr="00AE1D4D" w:rsidRDefault="00B15381" w:rsidP="00AE1D4D">
      <w:pPr>
        <w:spacing w:before="180" w:after="18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38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Детям о тракторе.</w:t>
      </w:r>
      <w:r w:rsidR="00AE1D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Сейчас у нас все тяжелые работы делают машины. Главная машина – трактор. Почему главная? (Выслушайте предположения ребенка).Трактор – удивительная машина, которая сама  возит вс</w:t>
      </w:r>
      <w:r w:rsidR="009468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орудия, которыми</w:t>
      </w:r>
      <w:proofErr w:type="gramStart"/>
      <w:r w:rsidR="009468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О</w:t>
      </w:r>
      <w:proofErr w:type="gramEnd"/>
      <w:r w:rsidR="009468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брабатывают          </w:t>
      </w:r>
      <w:r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землю. </w:t>
      </w:r>
      <w:hyperlink r:id="rId10" w:history="1">
        <w:r w:rsidR="0007541F" w:rsidRPr="00454579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http://www.youtube.com/watch?v=IfHr_0iJaK0&amp;noredirect=1</w:t>
        </w:r>
      </w:hyperlink>
      <w:r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7541F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D0CAD45" wp14:editId="6A601FC8">
            <wp:extent cx="1066800" cy="1066800"/>
            <wp:effectExtent l="0" t="0" r="0" b="0"/>
            <wp:docPr id="3" name="Рисунок 3" descr="C:\Users\user\Desktop\46d0c6d92a8e784ea8fac9e869fc9df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46d0c6d92a8e784ea8fac9e869fc9df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230" cy="106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После просмотра видео задайте вопросы ребенку:</w:t>
      </w:r>
    </w:p>
    <w:p w:rsidR="00B15381" w:rsidRPr="00B15381" w:rsidRDefault="00B15381" w:rsidP="00B15381">
      <w:pPr>
        <w:numPr>
          <w:ilvl w:val="0"/>
          <w:numId w:val="3"/>
        </w:numPr>
        <w:spacing w:before="120"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такое трактор;</w:t>
      </w:r>
    </w:p>
    <w:p w:rsidR="00B15381" w:rsidRPr="00B15381" w:rsidRDefault="00B15381" w:rsidP="00B15381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какие функции выполняет трактор;</w:t>
      </w:r>
    </w:p>
    <w:p w:rsidR="00B15381" w:rsidRPr="00B15381" w:rsidRDefault="00B15381" w:rsidP="00B15381">
      <w:pPr>
        <w:numPr>
          <w:ilvl w:val="0"/>
          <w:numId w:val="3"/>
        </w:numPr>
        <w:spacing w:after="12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называют водителя трактора.</w:t>
      </w:r>
    </w:p>
    <w:p w:rsidR="00B15381" w:rsidRPr="00B15381" w:rsidRDefault="00B15381" w:rsidP="00B15381">
      <w:pPr>
        <w:spacing w:before="120"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После трактора приходит на поле другая машина – настоящий великан. Ее называют «комбайн».</w:t>
      </w:r>
    </w:p>
    <w:p w:rsidR="00B15381" w:rsidRPr="00B15381" w:rsidRDefault="00B15381" w:rsidP="00B15381">
      <w:pPr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Раньше людям было трудно собирать урожай – они срезали колоски серпом, потом в снопы вязали, укладывали на телегу, везли молотить. А теперь всю эту работу на поле делают умные машины – великаны «комбайны».</w:t>
      </w:r>
    </w:p>
    <w:p w:rsidR="00AE1D4D" w:rsidRDefault="00D37BE5" w:rsidP="00B15381">
      <w:pPr>
        <w:spacing w:before="120" w:after="12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hyperlink r:id="rId12" w:history="1">
        <w:r w:rsidRPr="00A72B6C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https://yandex.ru/video/preview/13353163949516349708</w:t>
        </w:r>
      </w:hyperlink>
      <w:r w:rsidR="00AE1D4D">
        <w:rPr>
          <w:rStyle w:val="a5"/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AE1D4D">
        <w:rPr>
          <w:rFonts w:ascii="Times New Roman" w:eastAsia="Times New Roman" w:hAnsi="Times New Roman"/>
          <w:noProof/>
          <w:color w:val="0000FF"/>
          <w:sz w:val="28"/>
          <w:szCs w:val="28"/>
          <w:u w:val="single"/>
          <w:lang w:eastAsia="ru-RU"/>
        </w:rPr>
        <w:drawing>
          <wp:inline distT="0" distB="0" distL="0" distR="0">
            <wp:extent cx="1104900" cy="1104900"/>
            <wp:effectExtent l="0" t="0" r="0" b="0"/>
            <wp:docPr id="4" name="Рисунок 4" descr="C:\Users\user\Desktop\171ec1f54c9a5b45dcf7373128269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171ec1f54c9a5b45dcf7373128269003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310" cy="110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381" w:rsidRPr="00AE1D4D" w:rsidRDefault="009468B0" w:rsidP="00B15381">
      <w:pPr>
        <w:spacing w:before="120" w:after="12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68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15381"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 короткого веселого познавательного видео о комбайне для малышей Ваши дети узнают:- что такое зерноуборочный комбайн и кто такой комбайнер?- как устроен комбайн и как он работает?</w:t>
      </w:r>
    </w:p>
    <w:p w:rsidR="00B15381" w:rsidRPr="00B15381" w:rsidRDefault="00B15381" w:rsidP="00D37BE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поля урожай на специальных машинах везут на элеватор. На элеваторе зерно высушат, очистят и отправят на мельницы, чтобы смолоть зерно в муку, а затем отвезут на хлебозавод и в пекарни. Пекари пекут хлеб. Из пекарни на специальных машинах хлеб везут в магазин. В магазине люди</w:t>
      </w:r>
      <w:r w:rsidR="00AE1D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покупают его.</w:t>
      </w:r>
      <w:r w:rsidR="00D37BE5" w:rsidRPr="00D37BE5">
        <w:t xml:space="preserve"> </w:t>
      </w:r>
      <w:r w:rsidR="00D37BE5">
        <w:t xml:space="preserve">     </w:t>
      </w:r>
      <w:hyperlink r:id="rId14" w:history="1">
        <w:r w:rsidR="00D37BE5" w:rsidRPr="00A72B6C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https://yandex.ru/video/preview/17819192703773608572</w:t>
        </w:r>
      </w:hyperlink>
      <w:r w:rsidR="00D37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E1D4D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038225" cy="1038225"/>
            <wp:effectExtent l="0" t="0" r="0" b="0"/>
            <wp:docPr id="5" name="Рисунок 5" descr="C:\Users\user\Desktop\4a4d0501ebfe07fe42adcfd85b829b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4a4d0501ebfe07fe42adcfd85b829b82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670" cy="103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D4D" w:rsidRPr="00AE1D4D" w:rsidRDefault="00567019" w:rsidP="00B153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3D57">
        <w:rPr>
          <w:rFonts w:ascii="Times New Roman" w:hAnsi="Times New Roman"/>
          <w:b/>
          <w:sz w:val="32"/>
          <w:szCs w:val="32"/>
        </w:rPr>
        <w:lastRenderedPageBreak/>
        <w:t>Четверг</w:t>
      </w:r>
      <w:r>
        <w:rPr>
          <w:rFonts w:ascii="Times New Roman" w:hAnsi="Times New Roman"/>
          <w:b/>
          <w:sz w:val="36"/>
          <w:szCs w:val="36"/>
        </w:rPr>
        <w:t>:</w:t>
      </w:r>
      <w:r w:rsidR="00E3530D">
        <w:rPr>
          <w:rFonts w:ascii="Times New Roman" w:hAnsi="Times New Roman"/>
          <w:b/>
          <w:sz w:val="36"/>
          <w:szCs w:val="36"/>
        </w:rPr>
        <w:t xml:space="preserve"> </w:t>
      </w:r>
      <w:r w:rsidR="00E3530D" w:rsidRPr="00E3530D">
        <w:rPr>
          <w:rFonts w:ascii="Times New Roman" w:hAnsi="Times New Roman"/>
          <w:sz w:val="28"/>
          <w:szCs w:val="28"/>
        </w:rPr>
        <w:t xml:space="preserve">Прочитаете ребенку сказку «Колосок» </w:t>
      </w:r>
      <w:r w:rsidRPr="00E3530D">
        <w:rPr>
          <w:sz w:val="28"/>
          <w:szCs w:val="28"/>
        </w:rPr>
        <w:t xml:space="preserve"> </w:t>
      </w:r>
      <w:r w:rsidR="00AE1D4D">
        <w:rPr>
          <w:sz w:val="28"/>
          <w:szCs w:val="28"/>
        </w:rPr>
        <w:t xml:space="preserve">    </w:t>
      </w:r>
      <w:hyperlink r:id="rId16" w:history="1">
        <w:r w:rsidR="00AE1D4D" w:rsidRPr="00454579">
          <w:rPr>
            <w:rStyle w:val="a5"/>
            <w:rFonts w:ascii="Times New Roman" w:hAnsi="Times New Roman"/>
            <w:sz w:val="28"/>
            <w:szCs w:val="28"/>
          </w:rPr>
          <w:t>http://www.planetaskazok.ru/rusnarskz/koloso</w:t>
        </w:r>
        <w:r w:rsidR="00AE1D4D" w:rsidRPr="00454579">
          <w:rPr>
            <w:rStyle w:val="a5"/>
            <w:rFonts w:ascii="Times New Roman" w:hAnsi="Times New Roman"/>
            <w:sz w:val="28"/>
            <w:szCs w:val="28"/>
            <w:lang w:val="en-US"/>
          </w:rPr>
          <w:t>k</w:t>
        </w:r>
      </w:hyperlink>
      <w:r w:rsidR="00AE1D4D" w:rsidRPr="00AE1D4D">
        <w:rPr>
          <w:rFonts w:ascii="Times New Roman" w:hAnsi="Times New Roman"/>
          <w:sz w:val="28"/>
          <w:szCs w:val="28"/>
        </w:rPr>
        <w:t xml:space="preserve"> </w:t>
      </w:r>
    </w:p>
    <w:p w:rsidR="00AE1D4D" w:rsidRPr="00753211" w:rsidRDefault="00AE1D4D" w:rsidP="00B15381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917EC00" wp14:editId="75C56D60">
            <wp:extent cx="1019175" cy="1019175"/>
            <wp:effectExtent l="0" t="0" r="0" b="0"/>
            <wp:docPr id="6" name="Рисунок 6" descr="C:\Users\user\Desktop\7021817ee608486658438d3fc076c8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7021817ee608486658438d3fc076c8c5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631" cy="1018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D4D" w:rsidRPr="00E3530D" w:rsidRDefault="00AE1D4D" w:rsidP="00B153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530D" w:rsidRPr="00E3530D" w:rsidRDefault="00E3530D" w:rsidP="00B153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530D">
        <w:rPr>
          <w:rFonts w:ascii="Times New Roman" w:hAnsi="Times New Roman"/>
          <w:sz w:val="28"/>
          <w:szCs w:val="28"/>
        </w:rPr>
        <w:t xml:space="preserve">После прочтения </w:t>
      </w:r>
      <w:proofErr w:type="gramStart"/>
      <w:r w:rsidRPr="00E3530D">
        <w:rPr>
          <w:rFonts w:ascii="Times New Roman" w:hAnsi="Times New Roman"/>
          <w:sz w:val="28"/>
          <w:szCs w:val="28"/>
        </w:rPr>
        <w:t>обсудите героев сказки задав</w:t>
      </w:r>
      <w:proofErr w:type="gramEnd"/>
      <w:r w:rsidRPr="00E3530D">
        <w:rPr>
          <w:rFonts w:ascii="Times New Roman" w:hAnsi="Times New Roman"/>
          <w:sz w:val="28"/>
          <w:szCs w:val="28"/>
        </w:rPr>
        <w:t xml:space="preserve"> несколько вопросов.</w:t>
      </w:r>
    </w:p>
    <w:p w:rsidR="00567019" w:rsidRPr="00753211" w:rsidRDefault="00567019" w:rsidP="0056701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53211">
        <w:rPr>
          <w:rFonts w:ascii="Times New Roman" w:hAnsi="Times New Roman"/>
          <w:b/>
          <w:sz w:val="28"/>
          <w:szCs w:val="28"/>
        </w:rPr>
        <w:t>Вопросы по сказке</w:t>
      </w:r>
    </w:p>
    <w:p w:rsidR="00753211" w:rsidRPr="0005127A" w:rsidRDefault="00567019" w:rsidP="0056701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67019">
        <w:rPr>
          <w:rFonts w:ascii="Times New Roman" w:hAnsi="Times New Roman"/>
          <w:sz w:val="28"/>
          <w:szCs w:val="28"/>
        </w:rPr>
        <w:t xml:space="preserve"> О ком говорится в сказке?</w:t>
      </w:r>
    </w:p>
    <w:p w:rsidR="00753211" w:rsidRPr="0005127A" w:rsidRDefault="00567019" w:rsidP="0056701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67019">
        <w:rPr>
          <w:rFonts w:ascii="Times New Roman" w:hAnsi="Times New Roman"/>
          <w:sz w:val="28"/>
          <w:szCs w:val="28"/>
        </w:rPr>
        <w:t xml:space="preserve"> Почему мышат прозвали </w:t>
      </w:r>
      <w:proofErr w:type="spellStart"/>
      <w:r w:rsidRPr="00567019">
        <w:rPr>
          <w:rFonts w:ascii="Times New Roman" w:hAnsi="Times New Roman"/>
          <w:sz w:val="28"/>
          <w:szCs w:val="28"/>
        </w:rPr>
        <w:t>Круть</w:t>
      </w:r>
      <w:proofErr w:type="spellEnd"/>
      <w:r w:rsidRPr="00567019">
        <w:rPr>
          <w:rFonts w:ascii="Times New Roman" w:hAnsi="Times New Roman"/>
          <w:sz w:val="28"/>
          <w:szCs w:val="28"/>
        </w:rPr>
        <w:t xml:space="preserve"> и</w:t>
      </w:r>
      <w:proofErr w:type="gramStart"/>
      <w:r w:rsidRPr="00567019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567019">
        <w:rPr>
          <w:rFonts w:ascii="Times New Roman" w:hAnsi="Times New Roman"/>
          <w:sz w:val="28"/>
          <w:szCs w:val="28"/>
        </w:rPr>
        <w:t xml:space="preserve">ерть? </w:t>
      </w:r>
    </w:p>
    <w:p w:rsidR="00567019" w:rsidRPr="00567019" w:rsidRDefault="00567019" w:rsidP="0056701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67019">
        <w:rPr>
          <w:rFonts w:ascii="Times New Roman" w:hAnsi="Times New Roman"/>
          <w:sz w:val="28"/>
          <w:szCs w:val="28"/>
        </w:rPr>
        <w:t>Что они делали целый день?</w:t>
      </w:r>
    </w:p>
    <w:p w:rsidR="00567019" w:rsidRPr="00567019" w:rsidRDefault="00567019" w:rsidP="0056701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67019">
        <w:rPr>
          <w:rFonts w:ascii="Times New Roman" w:hAnsi="Times New Roman"/>
          <w:sz w:val="28"/>
          <w:szCs w:val="28"/>
        </w:rPr>
        <w:t>А что делал петушок?</w:t>
      </w:r>
    </w:p>
    <w:p w:rsidR="00567019" w:rsidRPr="00567019" w:rsidRDefault="00567019" w:rsidP="0056701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67019">
        <w:rPr>
          <w:rFonts w:ascii="Times New Roman" w:hAnsi="Times New Roman"/>
          <w:sz w:val="28"/>
          <w:szCs w:val="28"/>
        </w:rPr>
        <w:t xml:space="preserve"> Что однажды нашёл петушок?</w:t>
      </w:r>
    </w:p>
    <w:p w:rsidR="00567019" w:rsidRPr="00567019" w:rsidRDefault="00567019" w:rsidP="0056701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67019">
        <w:rPr>
          <w:rFonts w:ascii="Times New Roman" w:hAnsi="Times New Roman"/>
          <w:sz w:val="28"/>
          <w:szCs w:val="28"/>
        </w:rPr>
        <w:t xml:space="preserve"> О чём он спросил мышат? Что ему ответили </w:t>
      </w:r>
      <w:proofErr w:type="spellStart"/>
      <w:r w:rsidRPr="00567019">
        <w:rPr>
          <w:rFonts w:ascii="Times New Roman" w:hAnsi="Times New Roman"/>
          <w:sz w:val="28"/>
          <w:szCs w:val="28"/>
        </w:rPr>
        <w:t>Круть</w:t>
      </w:r>
      <w:proofErr w:type="spellEnd"/>
      <w:r w:rsidRPr="00567019">
        <w:rPr>
          <w:rFonts w:ascii="Times New Roman" w:hAnsi="Times New Roman"/>
          <w:sz w:val="28"/>
          <w:szCs w:val="28"/>
        </w:rPr>
        <w:t xml:space="preserve"> и</w:t>
      </w:r>
      <w:proofErr w:type="gramStart"/>
      <w:r w:rsidRPr="00567019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567019">
        <w:rPr>
          <w:rFonts w:ascii="Times New Roman" w:hAnsi="Times New Roman"/>
          <w:sz w:val="28"/>
          <w:szCs w:val="28"/>
        </w:rPr>
        <w:t>ерть?</w:t>
      </w:r>
    </w:p>
    <w:p w:rsidR="00567019" w:rsidRPr="00567019" w:rsidRDefault="00567019" w:rsidP="0056701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67019">
        <w:rPr>
          <w:rFonts w:ascii="Times New Roman" w:hAnsi="Times New Roman"/>
          <w:sz w:val="28"/>
          <w:szCs w:val="28"/>
        </w:rPr>
        <w:t xml:space="preserve"> Кто обмолотил зерно и повёз его на мельницу?</w:t>
      </w:r>
    </w:p>
    <w:p w:rsidR="00567019" w:rsidRPr="00567019" w:rsidRDefault="00567019" w:rsidP="0056701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67019">
        <w:rPr>
          <w:rFonts w:ascii="Times New Roman" w:hAnsi="Times New Roman"/>
          <w:sz w:val="28"/>
          <w:szCs w:val="28"/>
        </w:rPr>
        <w:t>Расскажи, что нужно было сделать, чтобы из муки получились пироги.</w:t>
      </w:r>
    </w:p>
    <w:p w:rsidR="00567019" w:rsidRPr="00567019" w:rsidRDefault="00567019" w:rsidP="0056701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67019">
        <w:rPr>
          <w:rFonts w:ascii="Times New Roman" w:hAnsi="Times New Roman"/>
          <w:sz w:val="28"/>
          <w:szCs w:val="28"/>
        </w:rPr>
        <w:t>Кто всё это делал: тесто месил, дрова носил, печь топил, пироги пёк?</w:t>
      </w:r>
    </w:p>
    <w:p w:rsidR="00567019" w:rsidRPr="00567019" w:rsidRDefault="00567019" w:rsidP="0056701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67019">
        <w:rPr>
          <w:rFonts w:ascii="Times New Roman" w:hAnsi="Times New Roman"/>
          <w:sz w:val="28"/>
          <w:szCs w:val="28"/>
        </w:rPr>
        <w:t xml:space="preserve"> А что в это время делали мышата?</w:t>
      </w:r>
    </w:p>
    <w:p w:rsidR="00567019" w:rsidRPr="00567019" w:rsidRDefault="00567019" w:rsidP="0056701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67019">
        <w:rPr>
          <w:rFonts w:ascii="Times New Roman" w:hAnsi="Times New Roman"/>
          <w:sz w:val="28"/>
          <w:szCs w:val="28"/>
        </w:rPr>
        <w:t xml:space="preserve"> Поняли мышата, почему они не заслужили пирогов? Почему на вопросы петушка они сначала отвечают громко и радостно, а потом всё тише и тише? Как ты думаешь, им стыдно?</w:t>
      </w:r>
    </w:p>
    <w:p w:rsidR="00567019" w:rsidRPr="00567019" w:rsidRDefault="00567019" w:rsidP="0056701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67019">
        <w:rPr>
          <w:rFonts w:ascii="Times New Roman" w:hAnsi="Times New Roman"/>
          <w:sz w:val="28"/>
          <w:szCs w:val="28"/>
        </w:rPr>
        <w:t>На какой вопрос петушка мышата не смогли ответить?</w:t>
      </w:r>
    </w:p>
    <w:p w:rsidR="00567019" w:rsidRPr="00567019" w:rsidRDefault="00567019" w:rsidP="0056701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67019">
        <w:rPr>
          <w:rFonts w:ascii="Times New Roman" w:hAnsi="Times New Roman"/>
          <w:sz w:val="28"/>
          <w:szCs w:val="28"/>
        </w:rPr>
        <w:t>Чем закончилась сказка? Тебе жалко мышат? Почему?</w:t>
      </w:r>
    </w:p>
    <w:p w:rsidR="00567019" w:rsidRDefault="00567019" w:rsidP="0056701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67019">
        <w:rPr>
          <w:rFonts w:ascii="Times New Roman" w:hAnsi="Times New Roman"/>
          <w:sz w:val="28"/>
          <w:szCs w:val="28"/>
        </w:rPr>
        <w:t xml:space="preserve"> Какие слова сказки можно считать главными?</w:t>
      </w:r>
    </w:p>
    <w:p w:rsidR="00753211" w:rsidRPr="0005127A" w:rsidRDefault="00753211" w:rsidP="00B153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530D" w:rsidRDefault="00E3530D" w:rsidP="00B153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Посмотрите мультфильм « Крылатый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мохнатый да масляный» </w:t>
      </w:r>
      <w:hyperlink r:id="rId18" w:history="1">
        <w:r w:rsidRPr="00A72B6C">
          <w:rPr>
            <w:rStyle w:val="a5"/>
            <w:rFonts w:ascii="Times New Roman" w:hAnsi="Times New Roman"/>
            <w:sz w:val="28"/>
            <w:szCs w:val="28"/>
          </w:rPr>
          <w:t>https://yandex.ru/video/preview/3937388509290562134</w:t>
        </w:r>
      </w:hyperlink>
    </w:p>
    <w:p w:rsidR="00E3530D" w:rsidRDefault="00E3530D" w:rsidP="00B153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530D" w:rsidRDefault="00753211" w:rsidP="00B153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19200" cy="1219200"/>
            <wp:effectExtent l="0" t="0" r="0" b="0"/>
            <wp:docPr id="7" name="Рисунок 7" descr="C:\Users\user\Desktop\0c3c76bc0ad30715ddf7c95f06f207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0c3c76bc0ad30715ddf7c95f06f20743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49" cy="1218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30D" w:rsidRDefault="00E3530D" w:rsidP="00B153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530D" w:rsidRDefault="00E3530D" w:rsidP="00B153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530D" w:rsidRDefault="00E3530D" w:rsidP="00B153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530D" w:rsidRDefault="00E3530D" w:rsidP="00B153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530D" w:rsidRDefault="00E3530D" w:rsidP="00B153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530D" w:rsidRDefault="00E3530D" w:rsidP="00B153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530D" w:rsidRDefault="00E3530D" w:rsidP="00B153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211" w:rsidRDefault="00753211" w:rsidP="00B15381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753211" w:rsidRPr="0005127A" w:rsidRDefault="00D37BE5" w:rsidP="00B15381">
      <w:pPr>
        <w:spacing w:after="0" w:line="240" w:lineRule="auto"/>
      </w:pPr>
      <w:r w:rsidRPr="00D37BE5">
        <w:rPr>
          <w:rFonts w:ascii="Times New Roman" w:hAnsi="Times New Roman"/>
          <w:b/>
          <w:sz w:val="36"/>
          <w:szCs w:val="36"/>
        </w:rPr>
        <w:lastRenderedPageBreak/>
        <w:t>Пятница:</w:t>
      </w:r>
      <w:r w:rsidRPr="00D37BE5">
        <w:t xml:space="preserve"> </w:t>
      </w:r>
    </w:p>
    <w:p w:rsidR="00E3530D" w:rsidRDefault="00E3530D" w:rsidP="00B15381">
      <w:pPr>
        <w:spacing w:after="0" w:line="240" w:lineRule="auto"/>
      </w:pPr>
      <w:r w:rsidRPr="00E3530D">
        <w:rPr>
          <w:rFonts w:ascii="Times New Roman" w:hAnsi="Times New Roman"/>
          <w:sz w:val="28"/>
          <w:szCs w:val="28"/>
        </w:rPr>
        <w:t>Из этого короткого занимательного познавательного видеоролика  Ваш ребенок узнает:</w:t>
      </w:r>
    </w:p>
    <w:p w:rsidR="00D37BE5" w:rsidRPr="0005127A" w:rsidRDefault="003F395C" w:rsidP="00B15381">
      <w:pPr>
        <w:spacing w:after="0" w:line="240" w:lineRule="auto"/>
        <w:rPr>
          <w:rFonts w:ascii="Times New Roman" w:hAnsi="Times New Roman"/>
          <w:b/>
        </w:rPr>
      </w:pPr>
      <w:hyperlink r:id="rId20" w:history="1">
        <w:r w:rsidR="00D37BE5" w:rsidRPr="00753211">
          <w:rPr>
            <w:rStyle w:val="a5"/>
            <w:rFonts w:ascii="Times New Roman" w:hAnsi="Times New Roman"/>
            <w:b/>
          </w:rPr>
          <w:t>https://yandex.ru/video/preview/12555207077487434887</w:t>
        </w:r>
      </w:hyperlink>
      <w:r w:rsidR="00D37BE5" w:rsidRPr="00753211">
        <w:rPr>
          <w:rFonts w:ascii="Times New Roman" w:hAnsi="Times New Roman"/>
          <w:b/>
        </w:rPr>
        <w:t>.</w:t>
      </w:r>
    </w:p>
    <w:p w:rsidR="00753211" w:rsidRDefault="00753211" w:rsidP="00753211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  <w:lang w:eastAsia="ru-RU"/>
        </w:rPr>
        <w:drawing>
          <wp:inline distT="0" distB="0" distL="0" distR="0" wp14:anchorId="4853B5FC" wp14:editId="4E796582">
            <wp:extent cx="1247775" cy="1247775"/>
            <wp:effectExtent l="0" t="0" r="0" b="0"/>
            <wp:docPr id="8" name="Рисунок 8" descr="C:\Users\user\Desktop\3319cf5807dce54d649d83f314dc28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3319cf5807dce54d649d83f314dc2856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09" cy="1247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381"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кто печет хлеб? чем отличают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ся профессии повара и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кондитера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</w:t>
      </w:r>
      <w:r w:rsidR="00B15381"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</w:t>
      </w:r>
      <w:r w:rsidR="00B15381"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какие бывают виды хлеба?</w:t>
      </w:r>
      <w:r w:rsidR="00EF3D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15381"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работает цех по производству хлеба?</w:t>
      </w:r>
    </w:p>
    <w:p w:rsidR="00B15381" w:rsidRPr="00EF3D57" w:rsidRDefault="00B15381" w:rsidP="00EF3D57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B1538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Пословицы и поговорки о хлебе.</w:t>
      </w:r>
      <w:r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Попросите ребенка  объяснить, почему так говорят, почему люди придумали эту пословицу. Если ребенок затрудняется, помогите ему объясните сами. Это задание развивает у ребенка умение доказывать свою точку зрения, то есть речь – рассуждение.</w:t>
      </w:r>
    </w:p>
    <w:p w:rsidR="00B15381" w:rsidRPr="00B15381" w:rsidRDefault="00B15381" w:rsidP="00B153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38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Есть хлеб – будет и песня.</w:t>
      </w:r>
    </w:p>
    <w:p w:rsidR="00B15381" w:rsidRPr="00B15381" w:rsidRDefault="00B15381" w:rsidP="00B153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38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Хлеб – всему голова!</w:t>
      </w:r>
    </w:p>
    <w:p w:rsidR="00B15381" w:rsidRPr="00B15381" w:rsidRDefault="00B15381" w:rsidP="00B153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38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Ржаной хлебушко – </w:t>
      </w:r>
      <w:proofErr w:type="gramStart"/>
      <w:r w:rsidRPr="00B1538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пшеничному</w:t>
      </w:r>
      <w:proofErr w:type="gramEnd"/>
      <w:r w:rsidRPr="00B1538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дедушка!</w:t>
      </w:r>
    </w:p>
    <w:p w:rsidR="00B15381" w:rsidRPr="00B15381" w:rsidRDefault="00B15381" w:rsidP="00B153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38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хлебе вся сила!</w:t>
      </w:r>
    </w:p>
    <w:p w:rsidR="00B15381" w:rsidRPr="00B15381" w:rsidRDefault="00B15381" w:rsidP="00B153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38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Каждую крошку в ладошку!</w:t>
      </w:r>
    </w:p>
    <w:p w:rsidR="00B15381" w:rsidRPr="00B15381" w:rsidRDefault="00B15381" w:rsidP="00B153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1538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Хочешь</w:t>
      </w:r>
      <w:proofErr w:type="gramEnd"/>
      <w:r w:rsidRPr="00B1538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есть калачи – не сиди на печи!</w:t>
      </w:r>
    </w:p>
    <w:p w:rsidR="00B15381" w:rsidRPr="00B15381" w:rsidRDefault="00B15381" w:rsidP="00B153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38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Хлеб – батюшка, водица – матушка.</w:t>
      </w:r>
    </w:p>
    <w:p w:rsidR="00B15381" w:rsidRPr="00B15381" w:rsidRDefault="00B15381" w:rsidP="00B153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38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Без печки холодно – без хлеба голодно.</w:t>
      </w:r>
    </w:p>
    <w:p w:rsidR="00B15381" w:rsidRPr="00B15381" w:rsidRDefault="00B15381" w:rsidP="00B153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38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Нет хлеба – нет обеда.</w:t>
      </w:r>
    </w:p>
    <w:p w:rsidR="00567019" w:rsidRPr="00EF3D57" w:rsidRDefault="00B15381" w:rsidP="00B1538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F3D57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А теперь попробуем прогуляться по русским народным сказкам. </w:t>
      </w:r>
    </w:p>
    <w:p w:rsidR="00D37BE5" w:rsidRPr="00EF3D57" w:rsidRDefault="00B15381" w:rsidP="00B1538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F3D57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Ответить на вопросы викторины</w:t>
      </w:r>
    </w:p>
    <w:p w:rsidR="00B15381" w:rsidRPr="00B15381" w:rsidRDefault="00567019" w:rsidP="00B153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21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 </w:t>
      </w:r>
      <w:r w:rsidR="00B15381" w:rsidRPr="0075321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 </w:t>
      </w:r>
      <w:hyperlink r:id="rId22" w:history="1">
        <w:r w:rsidR="00B15381" w:rsidRPr="00753211">
          <w:rPr>
            <w:rFonts w:ascii="Times New Roman" w:eastAsia="Times New Roman" w:hAnsi="Times New Roman"/>
            <w:color w:val="1155CC"/>
            <w:u w:val="single"/>
            <w:lang w:eastAsia="ru-RU"/>
          </w:rPr>
          <w:t>http://LearningApps.org/display?v=pnqu8k8p301</w:t>
        </w:r>
      </w:hyperlink>
      <w:r w:rsidR="00753211">
        <w:rPr>
          <w:rFonts w:ascii="Times New Roman" w:eastAsia="Times New Roman" w:hAnsi="Times New Roman"/>
          <w:noProof/>
          <w:color w:val="1155CC"/>
          <w:sz w:val="28"/>
          <w:szCs w:val="28"/>
          <w:u w:val="single"/>
          <w:lang w:eastAsia="ru-RU"/>
        </w:rPr>
        <w:drawing>
          <wp:inline distT="0" distB="0" distL="0" distR="0">
            <wp:extent cx="1162050" cy="1162050"/>
            <wp:effectExtent l="0" t="0" r="0" b="0"/>
            <wp:docPr id="9" name="Рисунок 9" descr="C:\Users\user\Desktop\43200b1a9f8b0a3507489a43d2b403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43200b1a9f8b0a3507489a43d2b4038f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29" cy="1161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381" w:rsidRPr="00753211" w:rsidRDefault="00B15381" w:rsidP="007532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381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Бережем хлеб.</w:t>
      </w:r>
      <w:r w:rsidR="005670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Спросите ребенка, почему хлеб надо беречь? После этого посмотрите мультфильм про </w:t>
      </w:r>
      <w:proofErr w:type="gramStart"/>
      <w:r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девочку</w:t>
      </w:r>
      <w:proofErr w:type="gramEnd"/>
      <w:r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которая на хлеб наступала. </w:t>
      </w:r>
      <w:r w:rsidRPr="00753211">
        <w:rPr>
          <w:rFonts w:ascii="Times New Roman" w:eastAsia="Times New Roman" w:hAnsi="Times New Roman"/>
          <w:b/>
          <w:bCs/>
          <w:color w:val="1155CC"/>
          <w:u w:val="single"/>
          <w:lang w:eastAsia="ru-RU"/>
        </w:rPr>
        <w:t>http://www.</w:t>
      </w:r>
      <w:r w:rsidR="00567019" w:rsidRPr="00753211">
        <w:rPr>
          <w:rFonts w:ascii="Times New Roman" w:eastAsia="Times New Roman" w:hAnsi="Times New Roman"/>
          <w:b/>
          <w:bCs/>
          <w:color w:val="1155CC"/>
          <w:u w:val="single"/>
          <w:lang w:eastAsia="ru-RU"/>
        </w:rPr>
        <w:t>youtube.com/watch?v=gh6qBt_2mrM</w:t>
      </w:r>
      <w:r w:rsidR="00753211" w:rsidRPr="00753211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753211">
        <w:rPr>
          <w:rFonts w:ascii="Times New Roman" w:eastAsia="Times New Roman" w:hAnsi="Times New Roman"/>
          <w:b/>
          <w:bCs/>
          <w:noProof/>
          <w:color w:val="1155CC"/>
          <w:sz w:val="28"/>
          <w:szCs w:val="28"/>
          <w:u w:val="single"/>
          <w:lang w:eastAsia="ru-RU"/>
        </w:rPr>
        <w:drawing>
          <wp:inline distT="0" distB="0" distL="0" distR="0" wp14:anchorId="5C12DFC1" wp14:editId="5B1ED577">
            <wp:extent cx="1228725" cy="1228725"/>
            <wp:effectExtent l="0" t="0" r="0" b="0"/>
            <wp:docPr id="10" name="Рисунок 10" descr="C:\Users\user\Desktop\8c68702546092abf939abeaa3e94f0c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8c68702546092abf939abeaa3e94f0c0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69" cy="1228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5" w:history="1">
        <w:r w:rsidR="0005127A" w:rsidRPr="0005127A">
          <w:rPr>
            <w:rStyle w:val="a5"/>
            <w:rFonts w:ascii="Times New Roman" w:eastAsia="Times New Roman" w:hAnsi="Times New Roman"/>
            <w:snapToGrid w:val="0"/>
            <w:w w:val="0"/>
            <w:sz w:val="0"/>
            <w:szCs w:val="0"/>
            <w:u w:color="000000"/>
            <w:bdr w:val="none" w:sz="0" w:space="0" w:color="000000"/>
            <w:shd w:val="clear" w:color="000000" w:fill="000000"/>
            <w:lang w:val="x-none" w:eastAsia="x-none" w:bidi="x-none"/>
          </w:rPr>
          <w:t>Прект.docx</w:t>
        </w:r>
      </w:hyperlink>
    </w:p>
    <w:p w:rsidR="00B15381" w:rsidRPr="00B15381" w:rsidRDefault="00B15381" w:rsidP="00B1538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После просмотра обсудить вопросы:</w:t>
      </w:r>
    </w:p>
    <w:p w:rsidR="00B15381" w:rsidRPr="00B15381" w:rsidRDefault="00B15381" w:rsidP="00B15381">
      <w:pPr>
        <w:spacing w:before="120"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Почему девочка так поступила? Как бы ты поступил на месте девочки?</w:t>
      </w:r>
    </w:p>
    <w:p w:rsidR="00FC3043" w:rsidRPr="003F395C" w:rsidRDefault="00B15381" w:rsidP="003F395C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сказал мама девочке?</w:t>
      </w:r>
      <w:r w:rsidR="007532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5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Куда попала девочка?</w:t>
      </w:r>
      <w:bookmarkStart w:id="0" w:name="_GoBack"/>
      <w:bookmarkEnd w:id="0"/>
    </w:p>
    <w:sectPr w:rsidR="00FC3043" w:rsidRPr="003F395C" w:rsidSect="00FC3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64BF5"/>
    <w:multiLevelType w:val="multilevel"/>
    <w:tmpl w:val="7682C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573A8A"/>
    <w:multiLevelType w:val="multilevel"/>
    <w:tmpl w:val="19C84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A5E0B"/>
    <w:multiLevelType w:val="multilevel"/>
    <w:tmpl w:val="70C49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4F6A77"/>
    <w:multiLevelType w:val="multilevel"/>
    <w:tmpl w:val="5BA2B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CA5BD0"/>
    <w:multiLevelType w:val="multilevel"/>
    <w:tmpl w:val="EF261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5381"/>
    <w:rsid w:val="0005127A"/>
    <w:rsid w:val="0007541F"/>
    <w:rsid w:val="003F395C"/>
    <w:rsid w:val="00463C01"/>
    <w:rsid w:val="00567019"/>
    <w:rsid w:val="00753211"/>
    <w:rsid w:val="0087316D"/>
    <w:rsid w:val="009468B0"/>
    <w:rsid w:val="00AE1D4D"/>
    <w:rsid w:val="00AF2FC5"/>
    <w:rsid w:val="00B15381"/>
    <w:rsid w:val="00D37BE5"/>
    <w:rsid w:val="00DB34BD"/>
    <w:rsid w:val="00E04DD8"/>
    <w:rsid w:val="00E3530D"/>
    <w:rsid w:val="00EF3D57"/>
    <w:rsid w:val="00FC0E7B"/>
    <w:rsid w:val="00FC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DD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04DD8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B153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153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4DD8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E04DD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15381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15381"/>
    <w:rPr>
      <w:rFonts w:ascii="Times New Roman" w:eastAsia="Times New Roman" w:hAnsi="Times New Roman"/>
      <w:b/>
      <w:bCs/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B153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B15381"/>
  </w:style>
  <w:style w:type="character" w:styleId="a5">
    <w:name w:val="Hyperlink"/>
    <w:basedOn w:val="a0"/>
    <w:uiPriority w:val="99"/>
    <w:unhideWhenUsed/>
    <w:rsid w:val="00B1538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63C01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75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541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6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11379125694265279877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yandex.ru/video/preview/3937388509290562134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hyperlink" Target="https://yandex.ru/video/preview/13353163949516349708" TargetMode="External"/><Relationship Id="rId17" Type="http://schemas.openxmlformats.org/officeDocument/2006/relationships/image" Target="media/image6.png"/><Relationship Id="rId25" Type="http://schemas.openxmlformats.org/officeDocument/2006/relationships/hyperlink" Target="&#1055;&#1088;&#1077;&#1082;&#1090;.doc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lanetaskazok.ru/rusnarskz/kolosok" TargetMode="External"/><Relationship Id="rId20" Type="http://schemas.openxmlformats.org/officeDocument/2006/relationships/hyperlink" Target="https://yandex.ru/video/preview/1255520707748743488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BUh0q8z5Pbs" TargetMode="External"/><Relationship Id="rId11" Type="http://schemas.openxmlformats.org/officeDocument/2006/relationships/image" Target="media/image3.png"/><Relationship Id="rId24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10" Type="http://schemas.openxmlformats.org/officeDocument/2006/relationships/hyperlink" Target="http://www.youtube.com/watch?v=IfHr_0iJaK0&amp;noredirect=1" TargetMode="Externa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yandex.ru/video/preview/17819192703773608572" TargetMode="External"/><Relationship Id="rId22" Type="http://schemas.openxmlformats.org/officeDocument/2006/relationships/hyperlink" Target="http://learningapps.org/display?v=pnqu8k8p30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</cp:lastModifiedBy>
  <cp:revision>7</cp:revision>
  <dcterms:created xsi:type="dcterms:W3CDTF">2015-10-23T09:09:00Z</dcterms:created>
  <dcterms:modified xsi:type="dcterms:W3CDTF">2024-02-06T07:10:00Z</dcterms:modified>
</cp:coreProperties>
</file>